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wpfbwdxhyptz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Project Title</w:t>
        <w:br w:type="textWrapping"/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[Student First Name, Student Last Name]</w:t>
        <w:br w:type="textWrapping"/>
        <w:t xml:space="preserve">Mentor: Professor [First Name, Last Name]</w:t>
        <w:br w:type="textWrapping"/>
        <w:t xml:space="preserve">Mentor Department: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color w:val="1a1918"/>
          <w:sz w:val="26"/>
          <w:szCs w:val="26"/>
          <w:rtl w:val="0"/>
        </w:rPr>
        <w:t xml:space="preserve">Abstract [ONE Paragraph]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